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5F2DF" w14:textId="77777777" w:rsidR="00E47DD5" w:rsidRDefault="00E47DD5" w:rsidP="00915C66">
      <w:pPr>
        <w:rPr>
          <w:rFonts w:ascii="Arial" w:hAnsi="Arial" w:cs="Arial"/>
          <w:lang w:val="es-CO"/>
        </w:rPr>
      </w:pPr>
    </w:p>
    <w:p w14:paraId="40E87A14" w14:textId="1C9907FC" w:rsidR="001314A0" w:rsidRDefault="001314A0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35D40B9D" w14:textId="77777777" w:rsidR="00FD0D65" w:rsidRDefault="00FD0D65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15483317" w14:textId="77777777" w:rsidR="0067404A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 xml:space="preserve">Agencia de </w:t>
      </w:r>
      <w:proofErr w:type="spellStart"/>
      <w:r>
        <w:rPr>
          <w:rFonts w:ascii="Arial" w:hAnsi="Arial" w:cs="Arial"/>
          <w:lang w:val="es-CO"/>
        </w:rPr>
        <w:t>arrendmaientos</w:t>
      </w:r>
      <w:proofErr w:type="spellEnd"/>
      <w:r>
        <w:rPr>
          <w:rFonts w:ascii="Arial" w:hAnsi="Arial" w:cs="Arial"/>
          <w:lang w:val="es-CO"/>
        </w:rPr>
        <w:t xml:space="preserve"> </w:t>
      </w:r>
    </w:p>
    <w:p w14:paraId="0DDCB7D9" w14:textId="77777777" w:rsidR="0067404A" w:rsidRPr="00FD0D65" w:rsidRDefault="0067404A" w:rsidP="0067404A">
      <w:pPr>
        <w:spacing w:line="276" w:lineRule="auto"/>
        <w:jc w:val="both"/>
        <w:rPr>
          <w:rFonts w:ascii="Arial" w:hAnsi="Arial" w:cs="Arial"/>
          <w:b/>
          <w:bCs/>
          <w:lang w:val="es-CO"/>
        </w:rPr>
      </w:pPr>
      <w:r w:rsidRPr="00FD0D65">
        <w:rPr>
          <w:rFonts w:ascii="Arial" w:hAnsi="Arial" w:cs="Arial"/>
          <w:b/>
          <w:bCs/>
          <w:lang w:val="es-CO"/>
        </w:rPr>
        <w:t>ARRENDAMIENTOS Y CONSTRUCTORA LA ISABELA LTDA</w:t>
      </w:r>
    </w:p>
    <w:p w14:paraId="6785C60A" w14:textId="77777777" w:rsidR="0067404A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Carrera 35 #7-24 oficina 102</w:t>
      </w:r>
    </w:p>
    <w:p w14:paraId="120B4F0B" w14:textId="77777777" w:rsidR="0067404A" w:rsidRPr="00D251ED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 xml:space="preserve">Correo electrónico </w:t>
      </w:r>
      <w:hyperlink r:id="rId7" w:history="1">
        <w:r w:rsidRPr="00577633">
          <w:rPr>
            <w:rStyle w:val="Hipervnculo"/>
            <w:rFonts w:ascii="Arial" w:hAnsi="Arial" w:cs="Arial"/>
            <w:lang w:val="es-CO"/>
          </w:rPr>
          <w:t>arrendamientoslaisabela@hotmail.com</w:t>
        </w:r>
      </w:hyperlink>
      <w:r>
        <w:rPr>
          <w:rFonts w:ascii="Arial" w:hAnsi="Arial" w:cs="Arial"/>
          <w:lang w:val="es-CO"/>
        </w:rPr>
        <w:t xml:space="preserve"> </w:t>
      </w:r>
    </w:p>
    <w:p w14:paraId="56E41191" w14:textId="77777777" w:rsidR="0067404A" w:rsidRPr="00D251ED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  <w:r w:rsidRPr="00D251ED">
        <w:rPr>
          <w:rFonts w:ascii="Arial" w:hAnsi="Arial" w:cs="Arial"/>
          <w:lang w:val="es-CO"/>
        </w:rPr>
        <w:t xml:space="preserve">Distrito de Medellín </w:t>
      </w:r>
    </w:p>
    <w:p w14:paraId="0682C6D7" w14:textId="77777777" w:rsidR="0067404A" w:rsidRPr="00D251ED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</w:p>
    <w:p w14:paraId="6212CD71" w14:textId="77777777" w:rsidR="0067404A" w:rsidRPr="00D251ED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</w:p>
    <w:p w14:paraId="06604FC1" w14:textId="3C6D78BD" w:rsidR="0067404A" w:rsidRPr="00D251ED" w:rsidRDefault="0067404A" w:rsidP="0067404A">
      <w:pPr>
        <w:spacing w:line="276" w:lineRule="auto"/>
        <w:jc w:val="both"/>
        <w:rPr>
          <w:rFonts w:ascii="Arial" w:hAnsi="Arial" w:cs="Arial"/>
          <w:lang w:val="es-CO"/>
        </w:rPr>
      </w:pPr>
      <w:r w:rsidRPr="00D251ED">
        <w:rPr>
          <w:rFonts w:ascii="Arial" w:hAnsi="Arial" w:cs="Arial"/>
          <w:lang w:val="es-CO"/>
        </w:rPr>
        <w:t xml:space="preserve">Asunto.  </w:t>
      </w:r>
      <w:r>
        <w:rPr>
          <w:rFonts w:ascii="Arial" w:hAnsi="Arial" w:cs="Arial"/>
          <w:lang w:val="es-CO"/>
        </w:rPr>
        <w:t>Citación audiencia pública para propietario de inmueble</w:t>
      </w:r>
      <w:r w:rsidRPr="00D251ED">
        <w:rPr>
          <w:rFonts w:ascii="Arial" w:hAnsi="Arial" w:cs="Arial"/>
          <w:lang w:val="es-CO"/>
        </w:rPr>
        <w:t>.</w:t>
      </w:r>
    </w:p>
    <w:p w14:paraId="3E088520" w14:textId="77777777" w:rsidR="003C62EE" w:rsidRPr="00D251ED" w:rsidRDefault="003C62EE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67E7FC88" w14:textId="77777777" w:rsidR="003A4D71" w:rsidRPr="00D251ED" w:rsidRDefault="003A4D71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49CFDA6D" w14:textId="77777777" w:rsidR="003A4D71" w:rsidRPr="00D251ED" w:rsidRDefault="003A4D71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45FB6C73" w14:textId="77777777" w:rsidR="003A4D71" w:rsidRPr="00D251ED" w:rsidRDefault="003A4D71" w:rsidP="003A4D71">
      <w:pPr>
        <w:spacing w:line="276" w:lineRule="auto"/>
        <w:jc w:val="both"/>
        <w:rPr>
          <w:rFonts w:ascii="Arial" w:hAnsi="Arial" w:cs="Arial"/>
          <w:lang w:val="es-CO"/>
        </w:rPr>
      </w:pPr>
      <w:r w:rsidRPr="00D251ED">
        <w:rPr>
          <w:rFonts w:ascii="Arial" w:hAnsi="Arial" w:cs="Arial"/>
          <w:lang w:val="es-CO"/>
        </w:rPr>
        <w:t xml:space="preserve">Cordial Saludo </w:t>
      </w:r>
    </w:p>
    <w:p w14:paraId="597C6459" w14:textId="77777777" w:rsidR="003A4D71" w:rsidRPr="00D251ED" w:rsidRDefault="003A4D71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14228BBE" w14:textId="34CDEC91" w:rsidR="00755736" w:rsidRPr="00D251ED" w:rsidRDefault="00824045" w:rsidP="003A4D71">
      <w:pPr>
        <w:spacing w:line="276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 xml:space="preserve">Solicitamos que usted como administrador del inmueble ubicado en la Calle 38 #76-18 cuya propietaria es la señora Nora Elena Garces Maya identificada con número de cédula 42.748.824; </w:t>
      </w:r>
      <w:r w:rsidR="006344CD">
        <w:rPr>
          <w:rFonts w:ascii="Arial" w:hAnsi="Arial" w:cs="Arial"/>
          <w:lang w:val="es-CO"/>
        </w:rPr>
        <w:t>realice la</w:t>
      </w:r>
      <w:r>
        <w:rPr>
          <w:rFonts w:ascii="Arial" w:hAnsi="Arial" w:cs="Arial"/>
          <w:lang w:val="es-CO"/>
        </w:rPr>
        <w:t xml:space="preserve"> entrega a dicha propietaria citación </w:t>
      </w:r>
      <w:r w:rsidR="009E1939">
        <w:rPr>
          <w:rFonts w:ascii="Arial" w:hAnsi="Arial" w:cs="Arial"/>
          <w:lang w:val="es-CO"/>
        </w:rPr>
        <w:t xml:space="preserve">de </w:t>
      </w:r>
      <w:r>
        <w:rPr>
          <w:rFonts w:ascii="Arial" w:hAnsi="Arial" w:cs="Arial"/>
          <w:lang w:val="es-CO"/>
        </w:rPr>
        <w:t>audiencia pública</w:t>
      </w:r>
      <w:r w:rsidR="009E1939">
        <w:rPr>
          <w:rFonts w:ascii="Arial" w:hAnsi="Arial" w:cs="Arial"/>
          <w:lang w:val="es-CO"/>
        </w:rPr>
        <w:t xml:space="preserve">, la cual es anexada dentro de esta remisión. </w:t>
      </w:r>
    </w:p>
    <w:p w14:paraId="0C57B099" w14:textId="77777777" w:rsidR="003C62EE" w:rsidRPr="00D251ED" w:rsidRDefault="003C62EE" w:rsidP="003A4D71">
      <w:pPr>
        <w:spacing w:line="276" w:lineRule="auto"/>
        <w:jc w:val="both"/>
        <w:rPr>
          <w:rFonts w:ascii="Arial" w:hAnsi="Arial" w:cs="Arial"/>
          <w:lang w:val="es-CO"/>
        </w:rPr>
      </w:pPr>
    </w:p>
    <w:p w14:paraId="1B1E9661" w14:textId="77777777" w:rsidR="003C62EE" w:rsidRPr="00D251ED" w:rsidRDefault="003A4D71" w:rsidP="003A4D71">
      <w:pPr>
        <w:spacing w:line="276" w:lineRule="auto"/>
        <w:jc w:val="both"/>
        <w:rPr>
          <w:rFonts w:ascii="Arial" w:hAnsi="Arial" w:cs="Arial"/>
        </w:rPr>
      </w:pPr>
      <w:proofErr w:type="spellStart"/>
      <w:r w:rsidRPr="00D251ED">
        <w:rPr>
          <w:rFonts w:ascii="Arial" w:hAnsi="Arial" w:cs="Arial"/>
        </w:rPr>
        <w:t>Atentamente</w:t>
      </w:r>
      <w:proofErr w:type="spellEnd"/>
      <w:r w:rsidRPr="00D251ED">
        <w:rPr>
          <w:rFonts w:ascii="Arial" w:hAnsi="Arial" w:cs="Arial"/>
        </w:rPr>
        <w:t>,</w:t>
      </w:r>
    </w:p>
    <w:sdt>
      <w:sdtPr>
        <w:rPr>
          <w:rFonts w:ascii="Arial" w:hAnsi="Arial" w:cs="Arial"/>
        </w:rPr>
        <w:alias w:val="No Modificar"/>
        <w:tag w:val="No Modificar"/>
        <w:id w:val="464857724"/>
        <w:lock w:val="sdtContentLocked"/>
        <w:placeholder>
          <w:docPart w:val="DefaultPlaceholder_1082065158"/>
        </w:placeholder>
      </w:sdtPr>
      <w:sdtEndPr/>
      <w:sdtContent>
        <w:p w14:paraId="7F7BD4EF" w14:textId="77777777" w:rsidR="00D52D2A" w:rsidRDefault="001B12D7" w:rsidP="00915C66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val="es-CO" w:eastAsia="es-CO"/>
            </w:rPr>
            <w:drawing>
              <wp:inline distT="0" distB="0" distL="0" distR="0" wp14:anchorId="5071139B" wp14:editId="1D0A0856">
                <wp:extent cx="2858655" cy="1152991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irma_001.pn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8655" cy="11529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="Arial" w:hAnsi="Arial" w:cs="Arial"/>
          <w:lang w:val="es-ES"/>
        </w:rPr>
        <w:alias w:val="No Modificar"/>
        <w:tag w:val="No Modificar"/>
        <w:id w:val="1420445524"/>
        <w:lock w:val="sdtContentLocked"/>
        <w:placeholder>
          <w:docPart w:val="DefaultPlaceholder_1082065158"/>
        </w:placeholder>
      </w:sdtPr>
      <w:sdtEndPr/>
      <w:sdtContent>
        <w:p w14:paraId="4CA4E2E3" w14:textId="77777777" w:rsidR="001B12D7" w:rsidRPr="00F349E0" w:rsidRDefault="001B12D7" w:rsidP="00915C66">
          <w:pPr>
            <w:rPr>
              <w:rFonts w:ascii="Arial" w:hAnsi="Arial" w:cs="Arial"/>
              <w:lang w:val="es-ES"/>
            </w:rPr>
          </w:pPr>
          <w:r w:rsidRPr="00F349E0">
            <w:rPr>
              <w:rFonts w:ascii="Arial" w:hAnsi="Arial" w:cs="Arial"/>
              <w:lang w:val="es-ES"/>
            </w:rPr>
            <w:t>FIRMA_NOMBRE</w:t>
          </w:r>
        </w:p>
      </w:sdtContent>
    </w:sdt>
    <w:sdt>
      <w:sdtPr>
        <w:rPr>
          <w:rFonts w:ascii="Arial" w:hAnsi="Arial" w:cs="Arial"/>
          <w:lang w:val="es-ES"/>
        </w:rPr>
        <w:alias w:val="No Modificar"/>
        <w:tag w:val="No Modificar"/>
        <w:id w:val="17205725"/>
        <w:lock w:val="sdtContentLocked"/>
        <w:placeholder>
          <w:docPart w:val="DefaultPlaceholder_1082065158"/>
        </w:placeholder>
      </w:sdtPr>
      <w:sdtEndPr/>
      <w:sdtContent>
        <w:p w14:paraId="6CA1074A" w14:textId="77777777" w:rsidR="001B12D7" w:rsidRPr="00F349E0" w:rsidRDefault="001B12D7" w:rsidP="00915C66">
          <w:pPr>
            <w:rPr>
              <w:rFonts w:ascii="Arial" w:hAnsi="Arial" w:cs="Arial"/>
              <w:lang w:val="es-ES"/>
            </w:rPr>
          </w:pPr>
          <w:r w:rsidRPr="00F349E0">
            <w:rPr>
              <w:rFonts w:ascii="Arial" w:hAnsi="Arial" w:cs="Arial"/>
              <w:lang w:val="es-ES"/>
            </w:rPr>
            <w:t>FIRMA_CARGO</w:t>
          </w:r>
        </w:p>
      </w:sdtContent>
    </w:sdt>
    <w:p w14:paraId="78A18024" w14:textId="77777777" w:rsidR="003A4D71" w:rsidRPr="008578FB" w:rsidRDefault="003A4D71" w:rsidP="003A4D71">
      <w:pPr>
        <w:rPr>
          <w:rFonts w:ascii="Arial" w:hAnsi="Arial" w:cs="Arial"/>
          <w:sz w:val="16"/>
          <w:szCs w:val="16"/>
          <w:lang w:val="es-ES"/>
        </w:rPr>
      </w:pPr>
      <w:r w:rsidRPr="008578FB">
        <w:rPr>
          <w:rFonts w:ascii="Arial" w:hAnsi="Arial" w:cs="Arial"/>
          <w:sz w:val="16"/>
          <w:szCs w:val="16"/>
          <w:lang w:val="es-ES"/>
        </w:rPr>
        <w:t>Circular 3 # 66B-187 Parque de San Joaquín</w:t>
      </w:r>
    </w:p>
    <w:tbl>
      <w:tblPr>
        <w:tblStyle w:val="Tablaconcuadrcula"/>
        <w:tblpPr w:leftFromText="141" w:rightFromText="141" w:vertAnchor="text" w:horzAnchor="margin" w:tblpXSpec="center" w:tblpY="169"/>
        <w:tblW w:w="8536" w:type="dxa"/>
        <w:tblLook w:val="04A0" w:firstRow="1" w:lastRow="0" w:firstColumn="1" w:lastColumn="0" w:noHBand="0" w:noVBand="1"/>
      </w:tblPr>
      <w:tblGrid>
        <w:gridCol w:w="4425"/>
        <w:gridCol w:w="4111"/>
      </w:tblGrid>
      <w:tr w:rsidR="003A4D71" w:rsidRPr="004D711F" w14:paraId="3C826CCD" w14:textId="77777777" w:rsidTr="00D80DD7">
        <w:tc>
          <w:tcPr>
            <w:tcW w:w="4425" w:type="dxa"/>
          </w:tcPr>
          <w:p w14:paraId="66BDD265" w14:textId="77777777" w:rsidR="003A4D71" w:rsidRPr="004D711F" w:rsidRDefault="003A4D71" w:rsidP="00D80DD7">
            <w:pPr>
              <w:rPr>
                <w:rFonts w:ascii="Arial" w:hAnsi="Arial" w:cs="Arial"/>
                <w:sz w:val="16"/>
                <w:szCs w:val="16"/>
              </w:rPr>
            </w:pPr>
            <w:r w:rsidRPr="004D711F">
              <w:rPr>
                <w:rFonts w:ascii="Arial" w:hAnsi="Arial" w:cs="Arial"/>
                <w:sz w:val="16"/>
                <w:szCs w:val="16"/>
              </w:rPr>
              <w:t xml:space="preserve">Elaboró: Carolina </w:t>
            </w:r>
            <w:r>
              <w:rPr>
                <w:rFonts w:ascii="Arial" w:hAnsi="Arial" w:cs="Arial"/>
                <w:sz w:val="16"/>
                <w:szCs w:val="16"/>
              </w:rPr>
              <w:t xml:space="preserve">Andrea </w:t>
            </w:r>
            <w:r w:rsidRPr="004D711F">
              <w:rPr>
                <w:rFonts w:ascii="Arial" w:hAnsi="Arial" w:cs="Arial"/>
                <w:sz w:val="16"/>
                <w:szCs w:val="16"/>
              </w:rPr>
              <w:t xml:space="preserve">Rolong de la Hoz </w:t>
            </w:r>
          </w:p>
          <w:p w14:paraId="1B3D6D7F" w14:textId="77777777" w:rsidR="003A4D71" w:rsidRPr="004D711F" w:rsidRDefault="003A4D71" w:rsidP="00D80DD7">
            <w:pPr>
              <w:rPr>
                <w:rFonts w:ascii="Arial" w:hAnsi="Arial" w:cs="Arial"/>
                <w:sz w:val="16"/>
                <w:szCs w:val="16"/>
              </w:rPr>
            </w:pPr>
            <w:r w:rsidRPr="004D711F">
              <w:rPr>
                <w:rFonts w:ascii="Arial" w:hAnsi="Arial" w:cs="Arial"/>
                <w:sz w:val="16"/>
                <w:szCs w:val="16"/>
              </w:rPr>
              <w:t>Secretaria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111" w:type="dxa"/>
          </w:tcPr>
          <w:p w14:paraId="1E9E5DD5" w14:textId="77777777" w:rsidR="003A4D71" w:rsidRPr="004D711F" w:rsidRDefault="003A4D71" w:rsidP="00D80DD7">
            <w:pPr>
              <w:rPr>
                <w:rFonts w:ascii="Arial" w:hAnsi="Arial" w:cs="Arial"/>
                <w:sz w:val="16"/>
                <w:szCs w:val="16"/>
              </w:rPr>
            </w:pPr>
            <w:r w:rsidRPr="004D711F">
              <w:rPr>
                <w:rFonts w:ascii="Arial" w:hAnsi="Arial" w:cs="Arial"/>
                <w:sz w:val="16"/>
                <w:szCs w:val="16"/>
              </w:rPr>
              <w:t xml:space="preserve">Revisó y aprobó: Dra. Sara Beatriz Zabala Bedoya Inspectora 11B de Policía Urbana </w:t>
            </w:r>
          </w:p>
        </w:tc>
      </w:tr>
    </w:tbl>
    <w:p w14:paraId="7294C5B1" w14:textId="77777777" w:rsidR="00D52D2A" w:rsidRPr="00CD143A" w:rsidRDefault="00D52D2A" w:rsidP="00077AE8">
      <w:pPr>
        <w:rPr>
          <w:rFonts w:ascii="Arial" w:hAnsi="Arial" w:cs="Arial"/>
          <w:lang w:val="es-CO"/>
        </w:rPr>
      </w:pPr>
    </w:p>
    <w:sectPr w:rsidR="00D52D2A" w:rsidRPr="00CD143A" w:rsidSect="00A345B2">
      <w:headerReference w:type="default" r:id="rId9"/>
      <w:footerReference w:type="default" r:id="rId10"/>
      <w:pgSz w:w="12240" w:h="18720" w:code="14"/>
      <w:pgMar w:top="1440" w:right="1474" w:bottom="1440" w:left="1474" w:header="2268" w:footer="17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4AD8" w14:textId="77777777" w:rsidR="0088191D" w:rsidRDefault="0088191D" w:rsidP="005838D1">
      <w:r>
        <w:separator/>
      </w:r>
    </w:p>
  </w:endnote>
  <w:endnote w:type="continuationSeparator" w:id="0">
    <w:p w14:paraId="051F49F8" w14:textId="77777777" w:rsidR="0088191D" w:rsidRDefault="0088191D" w:rsidP="0058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5278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029FE8" w14:textId="77777777" w:rsidR="00694055" w:rsidRDefault="00694055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314A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314A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3BD28C5" w14:textId="77777777" w:rsidR="005838D1" w:rsidRDefault="005838D1" w:rsidP="00CF5EA4">
    <w:pPr>
      <w:pStyle w:val="Piedepgina"/>
      <w:ind w:left="-180" w:hanging="13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4890" w14:textId="77777777" w:rsidR="0088191D" w:rsidRDefault="0088191D" w:rsidP="005838D1">
      <w:r>
        <w:separator/>
      </w:r>
    </w:p>
  </w:footnote>
  <w:footnote w:type="continuationSeparator" w:id="0">
    <w:p w14:paraId="5F87B6D7" w14:textId="77777777" w:rsidR="0088191D" w:rsidRDefault="0088191D" w:rsidP="00583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7A0D" w14:textId="77777777" w:rsidR="00883EB5" w:rsidRDefault="001C5BB7" w:rsidP="00A52263">
    <w:pPr>
      <w:pStyle w:val="Encabezado"/>
      <w:tabs>
        <w:tab w:val="left" w:pos="7395"/>
      </w:tabs>
      <w:rPr>
        <w:noProof/>
        <w:lang w:val="es-CO" w:eastAsia="es-CO"/>
      </w:rPr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D278077" wp14:editId="4F78404D">
          <wp:simplePos x="0" y="0"/>
          <wp:positionH relativeFrom="page">
            <wp:align>right</wp:align>
          </wp:positionH>
          <wp:positionV relativeFrom="paragraph">
            <wp:posOffset>-1657985</wp:posOffset>
          </wp:positionV>
          <wp:extent cx="7768406" cy="12318520"/>
          <wp:effectExtent l="0" t="0" r="4445" b="698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8192" cy="123498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8242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D1"/>
    <w:rsid w:val="00077AE8"/>
    <w:rsid w:val="00084D47"/>
    <w:rsid w:val="0009372B"/>
    <w:rsid w:val="000D3AAC"/>
    <w:rsid w:val="00105D17"/>
    <w:rsid w:val="001314A0"/>
    <w:rsid w:val="00133098"/>
    <w:rsid w:val="00134D4E"/>
    <w:rsid w:val="00137249"/>
    <w:rsid w:val="00141AA4"/>
    <w:rsid w:val="0014444E"/>
    <w:rsid w:val="00197DEE"/>
    <w:rsid w:val="001A2CCB"/>
    <w:rsid w:val="001A3DC6"/>
    <w:rsid w:val="001A6FC6"/>
    <w:rsid w:val="001B12D7"/>
    <w:rsid w:val="001C5BB7"/>
    <w:rsid w:val="00206A14"/>
    <w:rsid w:val="002312C4"/>
    <w:rsid w:val="002379C5"/>
    <w:rsid w:val="00280C69"/>
    <w:rsid w:val="002A7B78"/>
    <w:rsid w:val="002F506E"/>
    <w:rsid w:val="00346012"/>
    <w:rsid w:val="003658D3"/>
    <w:rsid w:val="00371F01"/>
    <w:rsid w:val="00377163"/>
    <w:rsid w:val="003A4D71"/>
    <w:rsid w:val="003C62EE"/>
    <w:rsid w:val="004561FC"/>
    <w:rsid w:val="00475D47"/>
    <w:rsid w:val="00491913"/>
    <w:rsid w:val="004C4AA5"/>
    <w:rsid w:val="004C7CBE"/>
    <w:rsid w:val="00501168"/>
    <w:rsid w:val="00517C7B"/>
    <w:rsid w:val="00541F8B"/>
    <w:rsid w:val="005838D1"/>
    <w:rsid w:val="005F16FA"/>
    <w:rsid w:val="0060121D"/>
    <w:rsid w:val="00614871"/>
    <w:rsid w:val="006344CD"/>
    <w:rsid w:val="0067404A"/>
    <w:rsid w:val="00694055"/>
    <w:rsid w:val="006C5BCF"/>
    <w:rsid w:val="00700E3D"/>
    <w:rsid w:val="007054EE"/>
    <w:rsid w:val="00744C1E"/>
    <w:rsid w:val="0074652B"/>
    <w:rsid w:val="00752AF6"/>
    <w:rsid w:val="00755736"/>
    <w:rsid w:val="00770772"/>
    <w:rsid w:val="00785939"/>
    <w:rsid w:val="007A0193"/>
    <w:rsid w:val="007C38FB"/>
    <w:rsid w:val="007C5FF8"/>
    <w:rsid w:val="0082365A"/>
    <w:rsid w:val="00824045"/>
    <w:rsid w:val="008636C1"/>
    <w:rsid w:val="0086462C"/>
    <w:rsid w:val="00873ED5"/>
    <w:rsid w:val="0088191D"/>
    <w:rsid w:val="00882762"/>
    <w:rsid w:val="00883EB5"/>
    <w:rsid w:val="008872C9"/>
    <w:rsid w:val="008C5504"/>
    <w:rsid w:val="008D1E3C"/>
    <w:rsid w:val="008F2470"/>
    <w:rsid w:val="00915C66"/>
    <w:rsid w:val="00941C4D"/>
    <w:rsid w:val="009A346E"/>
    <w:rsid w:val="009B35BE"/>
    <w:rsid w:val="009D120D"/>
    <w:rsid w:val="009E1939"/>
    <w:rsid w:val="009E2970"/>
    <w:rsid w:val="00A11527"/>
    <w:rsid w:val="00A227DE"/>
    <w:rsid w:val="00A345B2"/>
    <w:rsid w:val="00A52263"/>
    <w:rsid w:val="00A527F6"/>
    <w:rsid w:val="00A74EB5"/>
    <w:rsid w:val="00A802EA"/>
    <w:rsid w:val="00AC0617"/>
    <w:rsid w:val="00AD70D1"/>
    <w:rsid w:val="00AF55FC"/>
    <w:rsid w:val="00B02F0C"/>
    <w:rsid w:val="00B16D89"/>
    <w:rsid w:val="00B21CF3"/>
    <w:rsid w:val="00B23558"/>
    <w:rsid w:val="00B23A7F"/>
    <w:rsid w:val="00B331A7"/>
    <w:rsid w:val="00B54167"/>
    <w:rsid w:val="00B811EE"/>
    <w:rsid w:val="00BF0BA5"/>
    <w:rsid w:val="00C67C89"/>
    <w:rsid w:val="00C93936"/>
    <w:rsid w:val="00CD143A"/>
    <w:rsid w:val="00CF5EA4"/>
    <w:rsid w:val="00D251ED"/>
    <w:rsid w:val="00D46B03"/>
    <w:rsid w:val="00D52D2A"/>
    <w:rsid w:val="00D63ADA"/>
    <w:rsid w:val="00D74F03"/>
    <w:rsid w:val="00D82427"/>
    <w:rsid w:val="00DB502E"/>
    <w:rsid w:val="00E128D0"/>
    <w:rsid w:val="00E36EDF"/>
    <w:rsid w:val="00E47DD5"/>
    <w:rsid w:val="00E71DE9"/>
    <w:rsid w:val="00EB35A9"/>
    <w:rsid w:val="00EF15E5"/>
    <w:rsid w:val="00F349E0"/>
    <w:rsid w:val="00FA5C9C"/>
    <w:rsid w:val="00FA73C7"/>
    <w:rsid w:val="00FB3F79"/>
    <w:rsid w:val="00FD0D65"/>
    <w:rsid w:val="00FF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A2EEDD"/>
  <w15:docId w15:val="{F8C74055-BEF8-4F2A-BCB6-2D42D3ED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872C9"/>
    <w:pPr>
      <w:spacing w:before="100" w:beforeAutospacing="1" w:after="100" w:afterAutospacing="1"/>
      <w:outlineLvl w:val="2"/>
    </w:pPr>
    <w:rPr>
      <w:rFonts w:ascii="Times New Roman" w:eastAsiaTheme="minorHAnsi" w:hAnsi="Times New Roman" w:cs="Times New Roman"/>
      <w:b/>
      <w:bCs/>
      <w:sz w:val="27"/>
      <w:szCs w:val="27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38D1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38D1"/>
  </w:style>
  <w:style w:type="paragraph" w:styleId="Piedepgina">
    <w:name w:val="footer"/>
    <w:basedOn w:val="Normal"/>
    <w:link w:val="PiedepginaCar"/>
    <w:uiPriority w:val="99"/>
    <w:unhideWhenUsed/>
    <w:rsid w:val="005838D1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38D1"/>
  </w:style>
  <w:style w:type="paragraph" w:styleId="Textodeglobo">
    <w:name w:val="Balloon Text"/>
    <w:basedOn w:val="Normal"/>
    <w:link w:val="TextodegloboCar"/>
    <w:uiPriority w:val="99"/>
    <w:semiHidden/>
    <w:unhideWhenUsed/>
    <w:rsid w:val="005838D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8D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0121D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D52D2A"/>
    <w:rPr>
      <w:rFonts w:eastAsiaTheme="minorHAnsi"/>
      <w:sz w:val="22"/>
      <w:szCs w:val="22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52D2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/>
    </w:rPr>
  </w:style>
  <w:style w:type="character" w:styleId="Textodelmarcadordeposicin">
    <w:name w:val="Placeholder Text"/>
    <w:basedOn w:val="Fuentedeprrafopredeter"/>
    <w:uiPriority w:val="99"/>
    <w:semiHidden/>
    <w:rsid w:val="00F349E0"/>
    <w:rPr>
      <w:color w:val="808080"/>
    </w:rPr>
  </w:style>
  <w:style w:type="character" w:customStyle="1" w:styleId="normaltextrun">
    <w:name w:val="normaltextrun"/>
    <w:basedOn w:val="Fuentedeprrafopredeter"/>
    <w:rsid w:val="00197DEE"/>
  </w:style>
  <w:style w:type="character" w:customStyle="1" w:styleId="Ttulo3Car">
    <w:name w:val="Título 3 Car"/>
    <w:basedOn w:val="Fuentedeprrafopredeter"/>
    <w:link w:val="Ttulo3"/>
    <w:uiPriority w:val="9"/>
    <w:rsid w:val="008872C9"/>
    <w:rPr>
      <w:rFonts w:ascii="Times New Roman" w:eastAsiaTheme="minorHAnsi" w:hAnsi="Times New Roman" w:cs="Times New Roman"/>
      <w:b/>
      <w:bCs/>
      <w:sz w:val="27"/>
      <w:szCs w:val="27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8872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2"/>
      <w:szCs w:val="22"/>
      <w:lang w:val="es-CO" w:eastAsia="es-CO"/>
    </w:rPr>
  </w:style>
  <w:style w:type="character" w:customStyle="1" w:styleId="direccion">
    <w:name w:val="direccion_"/>
    <w:basedOn w:val="Fuentedeprrafopredeter"/>
    <w:rsid w:val="002312C4"/>
  </w:style>
  <w:style w:type="character" w:customStyle="1" w:styleId="edificio">
    <w:name w:val="edificio"/>
    <w:basedOn w:val="Fuentedeprrafopredeter"/>
    <w:rsid w:val="002312C4"/>
  </w:style>
  <w:style w:type="character" w:styleId="Mencinsinresolver">
    <w:name w:val="Unresolved Mention"/>
    <w:basedOn w:val="Fuentedeprrafopredeter"/>
    <w:uiPriority w:val="99"/>
    <w:semiHidden/>
    <w:unhideWhenUsed/>
    <w:rsid w:val="00FD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0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8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4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0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0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rendamientoslaisabela@hotmail.com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29E27-9AD9-473A-83DF-346C8E09AC75}"/>
      </w:docPartPr>
      <w:docPartBody>
        <w:p w:rsidR="009D3138" w:rsidRDefault="00324652">
          <w:r w:rsidRPr="0039121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52"/>
    <w:rsid w:val="001B5E83"/>
    <w:rsid w:val="002814E7"/>
    <w:rsid w:val="00301BE3"/>
    <w:rsid w:val="00324652"/>
    <w:rsid w:val="00375E20"/>
    <w:rsid w:val="004F44C3"/>
    <w:rsid w:val="00510FE4"/>
    <w:rsid w:val="00624C7B"/>
    <w:rsid w:val="006575BF"/>
    <w:rsid w:val="00753718"/>
    <w:rsid w:val="00901AE8"/>
    <w:rsid w:val="009D3138"/>
    <w:rsid w:val="00A753AC"/>
    <w:rsid w:val="00B5281D"/>
    <w:rsid w:val="00C173B2"/>
    <w:rsid w:val="00D15124"/>
    <w:rsid w:val="00D55B73"/>
    <w:rsid w:val="00D57555"/>
    <w:rsid w:val="00DA3D99"/>
    <w:rsid w:val="00DE1401"/>
    <w:rsid w:val="00E01B20"/>
    <w:rsid w:val="00EA3149"/>
    <w:rsid w:val="00EF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140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4CBB-B73F-4F54-AD2D-C66D497D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1 1</dc:creator>
  <cp:lastModifiedBy>Carolina Andrea Rolong De La Hoz</cp:lastModifiedBy>
  <cp:revision>4</cp:revision>
  <dcterms:created xsi:type="dcterms:W3CDTF">2025-06-19T21:22:00Z</dcterms:created>
  <dcterms:modified xsi:type="dcterms:W3CDTF">2025-06-20T14:10:00Z</dcterms:modified>
</cp:coreProperties>
</file>