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DDD" w:rsidRPr="00D47DDD" w:rsidRDefault="00D47DDD" w:rsidP="00D47DDD">
      <w:pPr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 xml:space="preserve">Fecha: ____________________ </w:t>
      </w:r>
    </w:p>
    <w:p w:rsidR="00D47DDD" w:rsidRPr="00D47DDD" w:rsidRDefault="00D47DDD" w:rsidP="00D47DDD">
      <w:pPr>
        <w:rPr>
          <w:rFonts w:ascii="Arial" w:hAnsi="Arial" w:cs="Arial"/>
          <w:sz w:val="24"/>
        </w:rPr>
      </w:pPr>
    </w:p>
    <w:p w:rsidR="00D47DDD" w:rsidRPr="00D47DDD" w:rsidRDefault="00D47DDD" w:rsidP="00D47DDD">
      <w:pPr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>Lugar: ____________________</w:t>
      </w:r>
    </w:p>
    <w:p w:rsidR="00D47DDD" w:rsidRPr="00D47DDD" w:rsidRDefault="00D47DDD" w:rsidP="00D47DDD">
      <w:pPr>
        <w:rPr>
          <w:rFonts w:ascii="Arial" w:hAnsi="Arial" w:cs="Arial"/>
          <w:sz w:val="24"/>
        </w:rPr>
      </w:pPr>
    </w:p>
    <w:p w:rsidR="00D47DDD" w:rsidRPr="00D47DDD" w:rsidRDefault="00D47DDD" w:rsidP="00D47DDD">
      <w:pPr>
        <w:rPr>
          <w:rFonts w:ascii="Arial" w:hAnsi="Arial" w:cs="Arial"/>
          <w:b/>
          <w:sz w:val="24"/>
        </w:rPr>
      </w:pPr>
      <w:r w:rsidRPr="00D47DDD">
        <w:rPr>
          <w:rFonts w:ascii="Arial" w:hAnsi="Arial" w:cs="Arial"/>
          <w:b/>
          <w:sz w:val="24"/>
        </w:rPr>
        <w:t xml:space="preserve">AUTORIZACIÓN PARA LA PARTICIPACIÓN, PUBLICACIONES Y USO DE LA IMAGEN </w:t>
      </w: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>Por medio de la presente, en calidad de representante(s) del niño o niña _____________________________________ (nombre del menor), identifi</w:t>
      </w:r>
      <w:r w:rsidRPr="00D47DDD">
        <w:rPr>
          <w:rFonts w:ascii="Arial" w:hAnsi="Arial" w:cs="Arial"/>
          <w:sz w:val="24"/>
        </w:rPr>
        <w:softHyphen/>
        <w:t xml:space="preserve">cado(a) con el documento de identidad número _____________ de ______________ (documento del menor y lugar de expedición), autorizo (autorizamos) su participación en el 6to Concurso de Cuento Ilustrado Infantil de Movilidad Sostenible. De igual manera, autorizo (autorizamos): </w:t>
      </w: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>La edición, publicación y divulgación del cuento escrito por el menor. La edición y publicación podrá llevarse a cabo de forma directa por parte de la Alcaldía de Medellín o mediante un tercero que esta haya destinado para estos efectos.</w:t>
      </w:r>
    </w:p>
    <w:p w:rsidR="00D47DDD" w:rsidRPr="00D47DDD" w:rsidRDefault="00D47DDD" w:rsidP="00D47DDD">
      <w:pPr>
        <w:pStyle w:val="Prrafodelista"/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 xml:space="preserve">Captar y divulgar imágenes, videos y audios, total o parcialmente, en las que aparezca el menor de edad aquí citado, para la promoción y difusión del concurso, así como en actividades o campañas relacionadas con la promoción de hábitos de vida saludables y sostenibles; mediante cualquier medio (físico, electrónico, óptico, magnético, redes Intranet e Internet, mensajes de datos, o cualquier medio o soporte conocido o por conocer). La difusión o publicación podrá llevarse a cabo de forma directa por parte de la Alcaldía de Medellín o mediante un tercero que esta haya destinado para estos efectos. </w:t>
      </w:r>
    </w:p>
    <w:p w:rsidR="00D47DDD" w:rsidRPr="00D47DDD" w:rsidRDefault="00D47DDD" w:rsidP="00D47DDD">
      <w:pPr>
        <w:pStyle w:val="Prrafodelista"/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 xml:space="preserve">Utilizar el cuento escrito por el menor y las imágenes, videos y audios de forma ilimitada en el tiempo y en cualquier lugar de Colombia o el mundo. </w:t>
      </w:r>
    </w:p>
    <w:p w:rsidR="00D47DDD" w:rsidRPr="00D47DDD" w:rsidRDefault="00D47DDD" w:rsidP="00D47DDD">
      <w:pPr>
        <w:pStyle w:val="Prrafodelista"/>
        <w:rPr>
          <w:rFonts w:ascii="Arial" w:hAnsi="Arial" w:cs="Arial"/>
          <w:sz w:val="24"/>
        </w:rPr>
      </w:pPr>
    </w:p>
    <w:p w:rsidR="00D47DDD" w:rsidRPr="00D47DDD" w:rsidRDefault="00D47DDD" w:rsidP="00D47DDD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>Realizar modi</w:t>
      </w:r>
      <w:r w:rsidRPr="00D47DDD">
        <w:rPr>
          <w:rFonts w:ascii="Arial" w:hAnsi="Arial" w:cs="Arial"/>
          <w:sz w:val="24"/>
        </w:rPr>
        <w:softHyphen/>
        <w:t xml:space="preserve">ficaciones, arreglos, retoques, o cualquier alteración tanto del cuento escrito por el menor, como de las imágenes, videos y audios para la promoción y difusión del concurso como en actividades o campañas relacionadas con la promoción de hábitos de vida saludables y sostenibles, sin que ello implique la violación a los derechos morales del menor y de quienes autorizamos su participación en el concurso. </w:t>
      </w:r>
    </w:p>
    <w:p w:rsidR="00D47DDD" w:rsidRPr="00D47DDD" w:rsidRDefault="00D47DDD" w:rsidP="00D47DDD">
      <w:pPr>
        <w:pStyle w:val="Prrafodelista"/>
        <w:rPr>
          <w:rFonts w:ascii="Arial" w:hAnsi="Arial" w:cs="Arial"/>
          <w:sz w:val="24"/>
        </w:rPr>
      </w:pPr>
    </w:p>
    <w:p w:rsidR="00D47DDD" w:rsidRPr="00D47DDD" w:rsidRDefault="00D47DDD" w:rsidP="00D47DDD">
      <w:pPr>
        <w:pStyle w:val="Prrafodelista"/>
        <w:numPr>
          <w:ilvl w:val="0"/>
          <w:numId w:val="40"/>
        </w:num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 xml:space="preserve">El uso de los datos personales suministrados en la etapa de inscripciones en el marco de lo establecido por la ley 1581 de 2012 y de conformidad con </w:t>
      </w:r>
      <w:r w:rsidRPr="00D47DDD">
        <w:rPr>
          <w:rFonts w:ascii="Arial" w:hAnsi="Arial" w:cs="Arial"/>
          <w:sz w:val="24"/>
        </w:rPr>
        <w:lastRenderedPageBreak/>
        <w:t xml:space="preserve">las políticas de habeas data adoptadas por cada una de las entidades organizadoras. Por lo tanto, renuncio al cobro de cualquier remuneración que pudiera generarse por los usos mencionados y a través de este medio renuncio a realizar cualquier reclamación de tipo civil, penal o legal a los organizadores o a cualquier otra persona, natural o jurídica, que sea autorizada por la entidad y organizadores del concurso para la utilización del cuento escrito por el menor y de las imágenes, videos y audios. </w:t>
      </w:r>
    </w:p>
    <w:p w:rsidR="00D47DDD" w:rsidRPr="00D47DDD" w:rsidRDefault="00D47DDD" w:rsidP="00D47DDD">
      <w:pPr>
        <w:pStyle w:val="Prrafodelista"/>
        <w:rPr>
          <w:rFonts w:ascii="Arial" w:hAnsi="Arial" w:cs="Arial"/>
          <w:sz w:val="24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  <w:bookmarkStart w:id="0" w:name="_GoBack"/>
      <w:bookmarkEnd w:id="0"/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>_____________________________________</w:t>
      </w: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 xml:space="preserve">Firma y nombre completo del representante del niño o niña concursante </w:t>
      </w: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 xml:space="preserve">Cédula de ciudadanía: </w:t>
      </w: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  <w:r w:rsidRPr="00D47DDD">
        <w:rPr>
          <w:rFonts w:ascii="Arial" w:hAnsi="Arial" w:cs="Arial"/>
          <w:sz w:val="24"/>
        </w:rPr>
        <w:t xml:space="preserve">Teléfono o celular: </w:t>
      </w: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  <w:u w:val="single"/>
        </w:rPr>
      </w:pPr>
    </w:p>
    <w:p w:rsidR="00D47DDD" w:rsidRPr="00D47DDD" w:rsidRDefault="00D47DDD" w:rsidP="00D47DDD">
      <w:pPr>
        <w:jc w:val="both"/>
        <w:rPr>
          <w:rFonts w:ascii="Arial" w:hAnsi="Arial" w:cs="Arial"/>
          <w:sz w:val="24"/>
          <w:u w:val="single"/>
        </w:rPr>
      </w:pPr>
      <w:r w:rsidRPr="00D47DDD">
        <w:rPr>
          <w:rFonts w:ascii="Arial" w:hAnsi="Arial" w:cs="Arial"/>
          <w:sz w:val="24"/>
          <w:u w:val="single"/>
        </w:rPr>
        <w:t>Obligatorio: anexar  la copia del documento de identidad del menor y de uno de los representantes del niño o niña</w:t>
      </w:r>
    </w:p>
    <w:p w:rsidR="00556A6F" w:rsidRPr="00D47DDD" w:rsidRDefault="00556A6F" w:rsidP="00D47DDD">
      <w:pPr>
        <w:jc w:val="both"/>
        <w:rPr>
          <w:rFonts w:ascii="Arial" w:hAnsi="Arial" w:cs="Arial"/>
          <w:sz w:val="24"/>
        </w:rPr>
      </w:pPr>
    </w:p>
    <w:sectPr w:rsidR="00556A6F" w:rsidRPr="00D47DDD" w:rsidSect="00E14F8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790" w:right="1797" w:bottom="284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37B1" w:rsidRDefault="00FA37B1" w:rsidP="005838D1">
      <w:r>
        <w:separator/>
      </w:r>
    </w:p>
  </w:endnote>
  <w:endnote w:type="continuationSeparator" w:id="0">
    <w:p w:rsidR="00FA37B1" w:rsidRDefault="00FA37B1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617FF8" w:rsidP="005838D1">
    <w:pPr>
      <w:pStyle w:val="Piedepgina"/>
      <w:ind w:hanging="1350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075F4B" wp14:editId="7ADF6BA0">
              <wp:simplePos x="0" y="0"/>
              <wp:positionH relativeFrom="column">
                <wp:posOffset>2235291</wp:posOffset>
              </wp:positionH>
              <wp:positionV relativeFrom="paragraph">
                <wp:posOffset>145415</wp:posOffset>
              </wp:positionV>
              <wp:extent cx="3053715" cy="857250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5371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Centro Administrativo Municipal CAM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Calle 44 N° 52-165. Código Postal 50015</w:t>
                          </w:r>
                        </w:p>
                        <w:p w:rsidR="00A63BF1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Línea de Atención a la Ciudadanía: (57) 44 44 144 </w:t>
                          </w:r>
                        </w:p>
                        <w:p w:rsidR="00A63BF1" w:rsidRPr="00617FF8" w:rsidRDefault="00A63BF1" w:rsidP="00A63BF1">
                          <w:pPr>
                            <w:jc w:val="right"/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Conmutador: 385 5555</w:t>
                          </w:r>
                          <w:r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 </w:t>
                          </w:r>
                          <w:r w:rsidRPr="00617FF8">
                            <w:rPr>
                              <w:rFonts w:ascii="Arial Narrow" w:hAnsi="Arial Narrow" w:cs="Arial"/>
                              <w:color w:val="404040" w:themeColor="text1" w:themeTint="BF"/>
                              <w:sz w:val="18"/>
                              <w:szCs w:val="18"/>
                            </w:rPr>
                            <w:t>Medellín - Colombia</w:t>
                          </w:r>
                        </w:p>
                        <w:p w:rsidR="005838D1" w:rsidRPr="00617FF8" w:rsidRDefault="005838D1" w:rsidP="00A63BF1">
                          <w:pPr>
                            <w:jc w:val="right"/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075F4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176pt;margin-top:11.45pt;width:240.4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" filled="f" stroked="f">
              <v:textbox>
                <w:txbxContent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Centro Administrativo Municipal CAM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Calle 44 N° 52-165. Código Postal 50015</w:t>
                    </w:r>
                  </w:p>
                  <w:p w:rsidR="00A63BF1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Línea de Atención a la Ciudadanía: (57) 44 44 144 </w:t>
                    </w:r>
                  </w:p>
                  <w:p w:rsidR="00A63BF1" w:rsidRPr="00617FF8" w:rsidRDefault="00A63BF1" w:rsidP="00A63BF1">
                    <w:pPr>
                      <w:jc w:val="right"/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</w:pP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Conmutador: 385 5555</w:t>
                    </w:r>
                    <w:r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 xml:space="preserve">  </w:t>
                    </w:r>
                    <w:r w:rsidRPr="00617FF8">
                      <w:rPr>
                        <w:rFonts w:ascii="Arial Narrow" w:hAnsi="Arial Narrow" w:cs="Arial"/>
                        <w:color w:val="404040" w:themeColor="text1" w:themeTint="BF"/>
                        <w:sz w:val="18"/>
                        <w:szCs w:val="18"/>
                      </w:rPr>
                      <w:t>Medellín - Colombia</w:t>
                    </w:r>
                  </w:p>
                  <w:p w:rsidR="005838D1" w:rsidRPr="00617FF8" w:rsidRDefault="005838D1" w:rsidP="00A63BF1">
                    <w:pPr>
                      <w:jc w:val="right"/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5838D1">
      <w:rPr>
        <w:noProof/>
        <w:lang w:eastAsia="es-CO"/>
      </w:rPr>
      <w:drawing>
        <wp:inline distT="0" distB="0" distL="0" distR="0" wp14:anchorId="6830DFD8" wp14:editId="360851F0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37B1" w:rsidRDefault="00FA37B1" w:rsidP="005838D1">
      <w:r>
        <w:separator/>
      </w:r>
    </w:p>
  </w:footnote>
  <w:footnote w:type="continuationSeparator" w:id="0">
    <w:p w:rsidR="00FA37B1" w:rsidRDefault="00FA37B1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FA37B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56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DB6103" w:rsidP="00617FF8">
    <w:pPr>
      <w:pStyle w:val="Encabezado"/>
      <w:tabs>
        <w:tab w:val="clear" w:pos="4320"/>
      </w:tabs>
      <w:ind w:firstLine="142"/>
      <w:jc w:val="center"/>
    </w:pPr>
    <w:r>
      <w:rPr>
        <w:noProof/>
        <w:lang w:eastAsia="es-CO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-1282609</wp:posOffset>
          </wp:positionH>
          <wp:positionV relativeFrom="paragraph">
            <wp:posOffset>-269875</wp:posOffset>
          </wp:positionV>
          <wp:extent cx="7886700" cy="10202723"/>
          <wp:effectExtent l="0" t="0" r="0" b="825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ueba memebrete_Mesa de trabajo 1 copia 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6700" cy="10202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Default="00FA37B1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19" o:spid="_x0000_s2055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sin dato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CF4567"/>
    <w:multiLevelType w:val="multilevel"/>
    <w:tmpl w:val="86C2294E"/>
    <w:lvl w:ilvl="0">
      <w:start w:val="1"/>
      <w:numFmt w:val="bullet"/>
      <w:lvlText w:val="-"/>
      <w:lvlJc w:val="left"/>
      <w:pPr>
        <w:ind w:left="502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140920"/>
    <w:multiLevelType w:val="multilevel"/>
    <w:tmpl w:val="7636633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52D4723"/>
    <w:multiLevelType w:val="multilevel"/>
    <w:tmpl w:val="9D26574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58D0EF5"/>
    <w:multiLevelType w:val="multilevel"/>
    <w:tmpl w:val="F0188D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9C251D"/>
    <w:multiLevelType w:val="multilevel"/>
    <w:tmpl w:val="E3DAC5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14E016B"/>
    <w:multiLevelType w:val="multilevel"/>
    <w:tmpl w:val="159EA4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2381169"/>
    <w:multiLevelType w:val="multilevel"/>
    <w:tmpl w:val="3962B8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35B3992"/>
    <w:multiLevelType w:val="multilevel"/>
    <w:tmpl w:val="BE7E75EC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94A7353"/>
    <w:multiLevelType w:val="multilevel"/>
    <w:tmpl w:val="F96683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bullet"/>
      <w:lvlText w:val="•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A171DF"/>
    <w:multiLevelType w:val="multilevel"/>
    <w:tmpl w:val="99028E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60140F9"/>
    <w:multiLevelType w:val="multilevel"/>
    <w:tmpl w:val="88CC766E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6EA066E"/>
    <w:multiLevelType w:val="multilevel"/>
    <w:tmpl w:val="D8AA9A48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80326FC"/>
    <w:multiLevelType w:val="multilevel"/>
    <w:tmpl w:val="A32EB7F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88535E4"/>
    <w:multiLevelType w:val="multilevel"/>
    <w:tmpl w:val="345E51D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2244EC1"/>
    <w:multiLevelType w:val="multilevel"/>
    <w:tmpl w:val="22D0DE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6372C42"/>
    <w:multiLevelType w:val="multilevel"/>
    <w:tmpl w:val="51244D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3C8E610E"/>
    <w:multiLevelType w:val="multilevel"/>
    <w:tmpl w:val="5AB42340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E6743DD"/>
    <w:multiLevelType w:val="multilevel"/>
    <w:tmpl w:val="7090D2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5A51023"/>
    <w:multiLevelType w:val="multilevel"/>
    <w:tmpl w:val="8DE64956"/>
    <w:lvl w:ilvl="0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B9A0DBF"/>
    <w:multiLevelType w:val="multilevel"/>
    <w:tmpl w:val="2CCE260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1137E20"/>
    <w:multiLevelType w:val="multilevel"/>
    <w:tmpl w:val="EBE68F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21F3CDC"/>
    <w:multiLevelType w:val="multilevel"/>
    <w:tmpl w:val="107A61BE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526A65CF"/>
    <w:multiLevelType w:val="multilevel"/>
    <w:tmpl w:val="007859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564A21FB"/>
    <w:multiLevelType w:val="multilevel"/>
    <w:tmpl w:val="A89E692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57E822FD"/>
    <w:multiLevelType w:val="multilevel"/>
    <w:tmpl w:val="F73A0E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B6E5624"/>
    <w:multiLevelType w:val="multilevel"/>
    <w:tmpl w:val="BD8C45C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611B09E0"/>
    <w:multiLevelType w:val="hybridMultilevel"/>
    <w:tmpl w:val="D88E5E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76B4712"/>
    <w:multiLevelType w:val="multilevel"/>
    <w:tmpl w:val="8090A0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69467707"/>
    <w:multiLevelType w:val="multilevel"/>
    <w:tmpl w:val="2F3C62D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D147483"/>
    <w:multiLevelType w:val="multilevel"/>
    <w:tmpl w:val="464EA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D547697"/>
    <w:multiLevelType w:val="multilevel"/>
    <w:tmpl w:val="876E015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6E7254C8"/>
    <w:multiLevelType w:val="multilevel"/>
    <w:tmpl w:val="AE6862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00A0791"/>
    <w:multiLevelType w:val="multilevel"/>
    <w:tmpl w:val="E5D013B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0512749"/>
    <w:multiLevelType w:val="multilevel"/>
    <w:tmpl w:val="ACDC0C34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4" w15:restartNumberingAfterBreak="0">
    <w:nsid w:val="7307123B"/>
    <w:multiLevelType w:val="multilevel"/>
    <w:tmpl w:val="4FFA9B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74D857FE"/>
    <w:multiLevelType w:val="multilevel"/>
    <w:tmpl w:val="ECBC76D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751445B9"/>
    <w:multiLevelType w:val="multilevel"/>
    <w:tmpl w:val="164A67FE"/>
    <w:lvl w:ilvl="0">
      <w:start w:val="1"/>
      <w:numFmt w:val="bullet"/>
      <w:lvlText w:val="●"/>
      <w:lvlJc w:val="left"/>
      <w:pPr>
        <w:ind w:left="50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7" w15:restartNumberingAfterBreak="0">
    <w:nsid w:val="754F19D5"/>
    <w:multiLevelType w:val="multilevel"/>
    <w:tmpl w:val="67B4C52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76EA428C"/>
    <w:multiLevelType w:val="multilevel"/>
    <w:tmpl w:val="497EF79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77A2471B"/>
    <w:multiLevelType w:val="multilevel"/>
    <w:tmpl w:val="1C1EF94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8"/>
  </w:num>
  <w:num w:numId="2">
    <w:abstractNumId w:val="32"/>
  </w:num>
  <w:num w:numId="3">
    <w:abstractNumId w:val="19"/>
  </w:num>
  <w:num w:numId="4">
    <w:abstractNumId w:val="37"/>
  </w:num>
  <w:num w:numId="5">
    <w:abstractNumId w:val="1"/>
  </w:num>
  <w:num w:numId="6">
    <w:abstractNumId w:val="16"/>
  </w:num>
  <w:num w:numId="7">
    <w:abstractNumId w:val="21"/>
  </w:num>
  <w:num w:numId="8">
    <w:abstractNumId w:val="7"/>
  </w:num>
  <w:num w:numId="9">
    <w:abstractNumId w:val="12"/>
  </w:num>
  <w:num w:numId="10">
    <w:abstractNumId w:val="8"/>
  </w:num>
  <w:num w:numId="11">
    <w:abstractNumId w:val="0"/>
  </w:num>
  <w:num w:numId="12">
    <w:abstractNumId w:val="31"/>
  </w:num>
  <w:num w:numId="13">
    <w:abstractNumId w:val="23"/>
  </w:num>
  <w:num w:numId="14">
    <w:abstractNumId w:val="34"/>
  </w:num>
  <w:num w:numId="15">
    <w:abstractNumId w:val="36"/>
  </w:num>
  <w:num w:numId="16">
    <w:abstractNumId w:val="29"/>
  </w:num>
  <w:num w:numId="17">
    <w:abstractNumId w:val="27"/>
  </w:num>
  <w:num w:numId="18">
    <w:abstractNumId w:val="17"/>
  </w:num>
  <w:num w:numId="19">
    <w:abstractNumId w:val="5"/>
  </w:num>
  <w:num w:numId="20">
    <w:abstractNumId w:val="11"/>
  </w:num>
  <w:num w:numId="21">
    <w:abstractNumId w:val="10"/>
  </w:num>
  <w:num w:numId="22">
    <w:abstractNumId w:val="39"/>
  </w:num>
  <w:num w:numId="23">
    <w:abstractNumId w:val="2"/>
  </w:num>
  <w:num w:numId="24">
    <w:abstractNumId w:val="4"/>
  </w:num>
  <w:num w:numId="25">
    <w:abstractNumId w:val="14"/>
  </w:num>
  <w:num w:numId="26">
    <w:abstractNumId w:val="28"/>
  </w:num>
  <w:num w:numId="27">
    <w:abstractNumId w:val="13"/>
  </w:num>
  <w:num w:numId="28">
    <w:abstractNumId w:val="25"/>
  </w:num>
  <w:num w:numId="29">
    <w:abstractNumId w:val="15"/>
  </w:num>
  <w:num w:numId="30">
    <w:abstractNumId w:val="24"/>
  </w:num>
  <w:num w:numId="31">
    <w:abstractNumId w:val="20"/>
  </w:num>
  <w:num w:numId="32">
    <w:abstractNumId w:val="3"/>
  </w:num>
  <w:num w:numId="33">
    <w:abstractNumId w:val="30"/>
  </w:num>
  <w:num w:numId="34">
    <w:abstractNumId w:val="9"/>
  </w:num>
  <w:num w:numId="35">
    <w:abstractNumId w:val="33"/>
  </w:num>
  <w:num w:numId="36">
    <w:abstractNumId w:val="22"/>
  </w:num>
  <w:num w:numId="37">
    <w:abstractNumId w:val="6"/>
  </w:num>
  <w:num w:numId="38">
    <w:abstractNumId w:val="35"/>
  </w:num>
  <w:num w:numId="39">
    <w:abstractNumId w:val="38"/>
  </w:num>
  <w:num w:numId="40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103"/>
    <w:rsid w:val="00092423"/>
    <w:rsid w:val="000B73B3"/>
    <w:rsid w:val="00152CB4"/>
    <w:rsid w:val="001652C3"/>
    <w:rsid w:val="00177A08"/>
    <w:rsid w:val="001B2A34"/>
    <w:rsid w:val="001E0403"/>
    <w:rsid w:val="00202D86"/>
    <w:rsid w:val="00215389"/>
    <w:rsid w:val="002417BA"/>
    <w:rsid w:val="00284F0C"/>
    <w:rsid w:val="00285E5C"/>
    <w:rsid w:val="002F506E"/>
    <w:rsid w:val="00302A6D"/>
    <w:rsid w:val="00316FCE"/>
    <w:rsid w:val="00340C9F"/>
    <w:rsid w:val="00385A20"/>
    <w:rsid w:val="003A40E6"/>
    <w:rsid w:val="003A4FCA"/>
    <w:rsid w:val="003A749B"/>
    <w:rsid w:val="003B27C5"/>
    <w:rsid w:val="004468C5"/>
    <w:rsid w:val="00462A69"/>
    <w:rsid w:val="00482B31"/>
    <w:rsid w:val="00507D7D"/>
    <w:rsid w:val="005102B0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700D10"/>
    <w:rsid w:val="00725837"/>
    <w:rsid w:val="00731FB4"/>
    <w:rsid w:val="00741F31"/>
    <w:rsid w:val="007471BF"/>
    <w:rsid w:val="00764C75"/>
    <w:rsid w:val="0089701C"/>
    <w:rsid w:val="008A3F26"/>
    <w:rsid w:val="008B1778"/>
    <w:rsid w:val="0096725A"/>
    <w:rsid w:val="009865EE"/>
    <w:rsid w:val="009A5C2E"/>
    <w:rsid w:val="00A029D3"/>
    <w:rsid w:val="00A42294"/>
    <w:rsid w:val="00A63BF1"/>
    <w:rsid w:val="00AA61BA"/>
    <w:rsid w:val="00BA2F3A"/>
    <w:rsid w:val="00BC1D43"/>
    <w:rsid w:val="00BD3083"/>
    <w:rsid w:val="00BE09E7"/>
    <w:rsid w:val="00C03F12"/>
    <w:rsid w:val="00C450BE"/>
    <w:rsid w:val="00C5269E"/>
    <w:rsid w:val="00C871E0"/>
    <w:rsid w:val="00C93E8C"/>
    <w:rsid w:val="00CD53CE"/>
    <w:rsid w:val="00CF1DF2"/>
    <w:rsid w:val="00D02DF1"/>
    <w:rsid w:val="00D47DDD"/>
    <w:rsid w:val="00DB6103"/>
    <w:rsid w:val="00DC5F34"/>
    <w:rsid w:val="00DD540A"/>
    <w:rsid w:val="00E14F86"/>
    <w:rsid w:val="00E747EE"/>
    <w:rsid w:val="00E8389B"/>
    <w:rsid w:val="00E9021F"/>
    <w:rsid w:val="00E90EFB"/>
    <w:rsid w:val="00ED4D82"/>
    <w:rsid w:val="00F95577"/>
    <w:rsid w:val="00F95C79"/>
    <w:rsid w:val="00FA3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7"/>
    <o:shapelayout v:ext="edit">
      <o:idmap v:ext="edit" data="1"/>
    </o:shapelayout>
  </w:shapeDefaults>
  <w:decimalSymbol w:val=","/>
  <w:listSeparator w:val=";"/>
  <w15:chartTrackingRefBased/>
  <w15:docId w15:val="{E780A247-31DE-4713-B282-C944DE11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7DDD"/>
    <w:rPr>
      <w:rFonts w:ascii="Calibri" w:hAnsi="Calibri" w:cs="Calibri"/>
      <w:sz w:val="22"/>
      <w:szCs w:val="22"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paragraph" w:styleId="Prrafodelista">
    <w:name w:val="List Paragraph"/>
    <w:basedOn w:val="Normal"/>
    <w:uiPriority w:val="34"/>
    <w:qFormat/>
    <w:rsid w:val="00D47D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3AE00-6095-4617-9FCD-E0B2FD036D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Martinez Montoya</dc:creator>
  <cp:keywords/>
  <dc:description/>
  <cp:lastModifiedBy>Marlon Uberni Vasquez Silva</cp:lastModifiedBy>
  <cp:revision>2</cp:revision>
  <cp:lastPrinted>2018-03-21T15:57:00Z</cp:lastPrinted>
  <dcterms:created xsi:type="dcterms:W3CDTF">2021-08-31T13:50:00Z</dcterms:created>
  <dcterms:modified xsi:type="dcterms:W3CDTF">2021-08-31T13:50:00Z</dcterms:modified>
</cp:coreProperties>
</file>